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A3" w:rsidRPr="00A012DB" w:rsidRDefault="00A50EA3" w:rsidP="00A50EA3">
      <w:pPr>
        <w:pStyle w:val="2"/>
        <w:rPr>
          <w:sz w:val="22"/>
          <w:szCs w:val="22"/>
        </w:rPr>
      </w:pPr>
      <w:r>
        <w:rPr>
          <w:sz w:val="22"/>
          <w:szCs w:val="22"/>
        </w:rPr>
        <w:t>Узгоджено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Затверджую</w:t>
      </w:r>
    </w:p>
    <w:p w:rsidR="00A50EA3" w:rsidRPr="00A012DB" w:rsidRDefault="00A50EA3" w:rsidP="00A50EA3">
      <w:pPr>
        <w:tabs>
          <w:tab w:val="left" w:pos="1701"/>
        </w:tabs>
        <w:spacing w:after="0"/>
        <w:rPr>
          <w:b/>
          <w:i/>
          <w:iCs/>
          <w:sz w:val="22"/>
          <w:lang w:val="uk-UA"/>
        </w:rPr>
      </w:pPr>
      <w:r>
        <w:rPr>
          <w:b/>
          <w:i/>
          <w:iCs/>
          <w:sz w:val="22"/>
          <w:lang w:val="uk-UA"/>
        </w:rPr>
        <w:t>Голов</w:t>
      </w:r>
      <w:r w:rsidR="00CD7E7E">
        <w:rPr>
          <w:b/>
          <w:i/>
          <w:iCs/>
          <w:sz w:val="22"/>
          <w:lang w:val="uk-UA"/>
        </w:rPr>
        <w:t>а ПК</w:t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</w:r>
      <w:r w:rsidR="00CD7E7E">
        <w:rPr>
          <w:b/>
          <w:i/>
          <w:iCs/>
          <w:sz w:val="22"/>
          <w:lang w:val="uk-UA"/>
        </w:rPr>
        <w:tab/>
        <w:t xml:space="preserve">Директор </w:t>
      </w:r>
    </w:p>
    <w:p w:rsidR="00A50EA3" w:rsidRPr="00957ACA" w:rsidRDefault="00A50EA3" w:rsidP="00A50EA3">
      <w:pPr>
        <w:spacing w:after="0"/>
        <w:rPr>
          <w:b/>
          <w:i/>
          <w:iCs/>
          <w:sz w:val="22"/>
          <w:lang w:val="uk-UA"/>
        </w:rPr>
      </w:pPr>
      <w:r>
        <w:rPr>
          <w:b/>
          <w:i/>
          <w:iCs/>
          <w:sz w:val="22"/>
          <w:lang w:val="uk-UA"/>
        </w:rPr>
        <w:t>_______</w:t>
      </w:r>
      <w:proofErr w:type="spellStart"/>
      <w:r>
        <w:rPr>
          <w:b/>
          <w:i/>
          <w:iCs/>
          <w:sz w:val="22"/>
          <w:lang w:val="uk-UA"/>
        </w:rPr>
        <w:t>О.В.Письменна</w:t>
      </w:r>
      <w:proofErr w:type="spellEnd"/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</w:r>
      <w:r>
        <w:rPr>
          <w:b/>
          <w:i/>
          <w:iCs/>
          <w:sz w:val="22"/>
          <w:lang w:val="uk-UA"/>
        </w:rPr>
        <w:tab/>
        <w:t>_________</w:t>
      </w:r>
      <w:proofErr w:type="spellStart"/>
      <w:r>
        <w:rPr>
          <w:b/>
          <w:i/>
          <w:iCs/>
          <w:sz w:val="22"/>
          <w:lang w:val="uk-UA"/>
        </w:rPr>
        <w:t>В.В.Уразовський</w:t>
      </w:r>
      <w:proofErr w:type="spellEnd"/>
    </w:p>
    <w:p w:rsidR="00A50EA3" w:rsidRPr="00625B10" w:rsidRDefault="00A50EA3" w:rsidP="00A50EA3">
      <w:pPr>
        <w:jc w:val="center"/>
        <w:rPr>
          <w:szCs w:val="28"/>
          <w:lang w:val="uk-UA"/>
        </w:rPr>
      </w:pPr>
      <w:r w:rsidRPr="00625B10">
        <w:rPr>
          <w:b/>
          <w:szCs w:val="28"/>
          <w:lang w:val="uk-UA"/>
        </w:rPr>
        <w:t>РОЗК</w:t>
      </w:r>
      <w:r w:rsidR="00FC2437">
        <w:rPr>
          <w:b/>
          <w:szCs w:val="28"/>
          <w:lang w:val="uk-UA"/>
        </w:rPr>
        <w:t xml:space="preserve">ЛАД  УРОКІВ  НА  </w:t>
      </w:r>
      <w:r w:rsidR="00752BD4">
        <w:rPr>
          <w:b/>
          <w:szCs w:val="28"/>
          <w:lang w:val="uk-UA"/>
        </w:rPr>
        <w:t>І</w:t>
      </w:r>
      <w:r w:rsidR="00B11961">
        <w:rPr>
          <w:b/>
          <w:szCs w:val="28"/>
          <w:lang w:val="uk-UA"/>
        </w:rPr>
        <w:t>І</w:t>
      </w:r>
      <w:r w:rsidR="00752BD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СЕМЕСТР  20</w:t>
      </w:r>
      <w:r w:rsidR="00FC2437">
        <w:rPr>
          <w:b/>
          <w:szCs w:val="28"/>
          <w:lang w:val="uk-UA"/>
        </w:rPr>
        <w:t>2</w:t>
      </w:r>
      <w:r w:rsidR="003C6D1F">
        <w:rPr>
          <w:b/>
          <w:szCs w:val="28"/>
          <w:lang w:val="uk-UA"/>
        </w:rPr>
        <w:t>4</w:t>
      </w:r>
      <w:r w:rsidRPr="00625B10">
        <w:rPr>
          <w:b/>
          <w:szCs w:val="28"/>
          <w:lang w:val="uk-UA"/>
        </w:rPr>
        <w:t>-20</w:t>
      </w:r>
      <w:r w:rsidR="00FC2437">
        <w:rPr>
          <w:b/>
          <w:szCs w:val="28"/>
          <w:lang w:val="uk-UA"/>
        </w:rPr>
        <w:t>2</w:t>
      </w:r>
      <w:r w:rsidR="003C6D1F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</w:t>
      </w:r>
      <w:proofErr w:type="spellStart"/>
      <w:r w:rsidRPr="00625B10">
        <w:rPr>
          <w:b/>
          <w:szCs w:val="28"/>
          <w:lang w:val="uk-UA"/>
        </w:rPr>
        <w:t>н.р</w:t>
      </w:r>
      <w:proofErr w:type="spellEnd"/>
      <w:r w:rsidRPr="00625B10">
        <w:rPr>
          <w:b/>
          <w:szCs w:val="28"/>
          <w:lang w:val="uk-UA"/>
        </w:rPr>
        <w:t>.</w:t>
      </w:r>
      <w:r w:rsidR="00D2623A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Вовчоярівсько</w:t>
      </w:r>
      <w:r w:rsidR="00CF5A5E">
        <w:rPr>
          <w:b/>
          <w:szCs w:val="28"/>
          <w:lang w:val="uk-UA"/>
        </w:rPr>
        <w:t>ї</w:t>
      </w:r>
      <w:proofErr w:type="spellEnd"/>
      <w:r w:rsidR="00CF5A5E">
        <w:rPr>
          <w:b/>
          <w:szCs w:val="28"/>
          <w:lang w:val="uk-UA"/>
        </w:rPr>
        <w:t xml:space="preserve"> гімназії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3402"/>
        <w:gridCol w:w="3402"/>
        <w:gridCol w:w="3402"/>
        <w:gridCol w:w="2977"/>
        <w:gridCol w:w="851"/>
      </w:tblGrid>
      <w:tr w:rsidR="001614F4" w:rsidRPr="00957ACA" w:rsidTr="001614F4">
        <w:tc>
          <w:tcPr>
            <w:tcW w:w="6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4F4" w:rsidRPr="00064C4A" w:rsidRDefault="0020730B" w:rsidP="009C0B45">
            <w:pPr>
              <w:spacing w:after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14F4" w:rsidRPr="00064C4A" w:rsidTr="001614F4">
        <w:trPr>
          <w:trHeight w:val="35"/>
        </w:trPr>
        <w:tc>
          <w:tcPr>
            <w:tcW w:w="675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:rsidR="001614F4" w:rsidRPr="00064C4A" w:rsidRDefault="001614F4" w:rsidP="009C0B45">
            <w:pPr>
              <w:spacing w:after="0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</w:tr>
      <w:tr w:rsidR="001614F4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2</w:t>
            </w:r>
          </w:p>
        </w:tc>
      </w:tr>
      <w:tr w:rsidR="001614F4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FC2437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EF628E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3</w:t>
            </w:r>
          </w:p>
        </w:tc>
      </w:tr>
      <w:tr w:rsidR="001614F4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1B5A06" w:rsidRDefault="00B11961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14F4" w:rsidRPr="00EF628E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1614F4" w:rsidRPr="00064C4A" w:rsidRDefault="001614F4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4</w:t>
            </w:r>
          </w:p>
        </w:tc>
      </w:tr>
      <w:tr w:rsidR="003C6D1F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77028B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EF628E" w:rsidRDefault="005E384E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5</w:t>
            </w:r>
          </w:p>
        </w:tc>
      </w:tr>
      <w:tr w:rsidR="003C6D1F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77028B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EF628E" w:rsidRDefault="005E384E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6</w:t>
            </w:r>
          </w:p>
        </w:tc>
      </w:tr>
      <w:tr w:rsidR="003C6D1F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D1F" w:rsidRPr="00064C4A" w:rsidRDefault="00B11961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D1F" w:rsidRPr="00EF628E" w:rsidRDefault="00BE2313" w:rsidP="00426ED4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7</w:t>
            </w:r>
          </w:p>
        </w:tc>
      </w:tr>
      <w:tr w:rsidR="003C6D1F" w:rsidRPr="00064C4A" w:rsidTr="001614F4">
        <w:tc>
          <w:tcPr>
            <w:tcW w:w="67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C6D1F" w:rsidRPr="00064C4A" w:rsidRDefault="003C6D1F" w:rsidP="009C0B45">
            <w:pPr>
              <w:spacing w:after="0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6D1F" w:rsidRPr="007E04B9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</w:tr>
      <w:tr w:rsidR="003C6D1F" w:rsidRPr="00064C4A" w:rsidTr="001614F4">
        <w:trPr>
          <w:trHeight w:val="216"/>
        </w:trPr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3C6D1F" w:rsidRPr="00064C4A" w:rsidRDefault="00994221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3C6D1F" w:rsidRPr="007E04B9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3C6D1F" w:rsidRPr="00EF628E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2</w:t>
            </w:r>
          </w:p>
        </w:tc>
      </w:tr>
      <w:tr w:rsidR="003C6D1F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3C6D1F" w:rsidRPr="007E04B9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C6D1F" w:rsidRPr="00F371F3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3C6D1F" w:rsidRPr="00064C4A" w:rsidRDefault="005E384E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3C6D1F" w:rsidRPr="00064C4A" w:rsidRDefault="003C6D1F" w:rsidP="009C0B45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3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7E04B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4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7E04B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5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7E04B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Здоров'я, безпека та добробут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6</w:t>
            </w:r>
          </w:p>
        </w:tc>
      </w:tr>
      <w:tr w:rsidR="00994221" w:rsidRPr="00064C4A" w:rsidTr="001614F4">
        <w:trPr>
          <w:trHeight w:val="65"/>
        </w:trPr>
        <w:tc>
          <w:tcPr>
            <w:tcW w:w="675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7</w:t>
            </w:r>
          </w:p>
        </w:tc>
      </w:tr>
      <w:tr w:rsidR="00994221" w:rsidRPr="00064C4A" w:rsidTr="001614F4">
        <w:tc>
          <w:tcPr>
            <w:tcW w:w="675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vAlign w:val="center"/>
          </w:tcPr>
          <w:p w:rsidR="00994221" w:rsidRPr="00064C4A" w:rsidRDefault="00994221" w:rsidP="00994221">
            <w:pPr>
              <w:spacing w:after="0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C85C49" w:rsidRDefault="00994221" w:rsidP="00994221">
            <w:pPr>
              <w:spacing w:after="0"/>
              <w:jc w:val="center"/>
              <w:rPr>
                <w:color w:val="C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здоров'я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Здоров'я, безпека та добробут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994221" w:rsidRPr="00064C4A" w:rsidTr="001614F4">
        <w:trPr>
          <w:trHeight w:val="65"/>
        </w:trPr>
        <w:tc>
          <w:tcPr>
            <w:tcW w:w="675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F371F3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здоров'я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994221" w:rsidRPr="00064C4A" w:rsidTr="001614F4">
        <w:tc>
          <w:tcPr>
            <w:tcW w:w="67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94221" w:rsidRPr="00064C4A" w:rsidRDefault="00994221" w:rsidP="00994221">
            <w:pPr>
              <w:spacing w:after="0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Історія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F42B5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7E04B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ФІзика</w:t>
            </w:r>
            <w:proofErr w:type="spellEnd"/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F42B5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3402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7E04B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</w:tcPr>
          <w:p w:rsidR="00994221" w:rsidRPr="00F42B5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F42B59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994221" w:rsidRPr="00064C4A" w:rsidTr="001614F4">
        <w:tc>
          <w:tcPr>
            <w:tcW w:w="67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94221" w:rsidRPr="00064C4A" w:rsidRDefault="00994221" w:rsidP="00994221">
            <w:pPr>
              <w:spacing w:after="0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064C4A">
              <w:rPr>
                <w:b/>
                <w:sz w:val="22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064C4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Здоров'я, безпека та добробут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Правознавство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994221" w:rsidRPr="00064C4A" w:rsidTr="001614F4">
        <w:tc>
          <w:tcPr>
            <w:tcW w:w="675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Pr="00064C4A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4221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 w:rsidR="00994221" w:rsidRDefault="00994221" w:rsidP="00994221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A50EA3" w:rsidRPr="00625B10" w:rsidRDefault="00A50EA3" w:rsidP="00A50EA3">
      <w:pPr>
        <w:pStyle w:val="1"/>
        <w:spacing w:before="0"/>
        <w:jc w:val="center"/>
        <w:rPr>
          <w:rFonts w:ascii="Times New Roman" w:hAnsi="Times New Roman"/>
          <w:color w:val="auto"/>
          <w:sz w:val="6"/>
          <w:szCs w:val="6"/>
          <w:lang w:val="uk-UA"/>
        </w:rPr>
      </w:pPr>
    </w:p>
    <w:p w:rsidR="00A50EA3" w:rsidRDefault="00A50EA3" w:rsidP="00A50EA3"/>
    <w:p w:rsidR="002C0FA4" w:rsidRDefault="002C0FA4"/>
    <w:sectPr w:rsidR="002C0FA4" w:rsidSect="009C0B45">
      <w:pgSz w:w="16839" w:h="11907" w:orient="landscape" w:code="9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A3"/>
    <w:rsid w:val="00067FC2"/>
    <w:rsid w:val="00071378"/>
    <w:rsid w:val="00096EA5"/>
    <w:rsid w:val="00120788"/>
    <w:rsid w:val="001614F4"/>
    <w:rsid w:val="0020730B"/>
    <w:rsid w:val="002925CF"/>
    <w:rsid w:val="002C0A5A"/>
    <w:rsid w:val="002C0FA4"/>
    <w:rsid w:val="00346976"/>
    <w:rsid w:val="00372534"/>
    <w:rsid w:val="0039219B"/>
    <w:rsid w:val="003B0898"/>
    <w:rsid w:val="003C6D1F"/>
    <w:rsid w:val="003F094E"/>
    <w:rsid w:val="00426ED4"/>
    <w:rsid w:val="00476401"/>
    <w:rsid w:val="004C1731"/>
    <w:rsid w:val="00525A64"/>
    <w:rsid w:val="00553BD1"/>
    <w:rsid w:val="0057221C"/>
    <w:rsid w:val="00584FF0"/>
    <w:rsid w:val="005D4F1F"/>
    <w:rsid w:val="005E384E"/>
    <w:rsid w:val="0062260E"/>
    <w:rsid w:val="006771F4"/>
    <w:rsid w:val="00687D85"/>
    <w:rsid w:val="006E7A0E"/>
    <w:rsid w:val="006F1A2B"/>
    <w:rsid w:val="00752BD4"/>
    <w:rsid w:val="007837E1"/>
    <w:rsid w:val="007C4328"/>
    <w:rsid w:val="007E1FF0"/>
    <w:rsid w:val="007F3BBC"/>
    <w:rsid w:val="00803CD4"/>
    <w:rsid w:val="008070AB"/>
    <w:rsid w:val="00837144"/>
    <w:rsid w:val="00934516"/>
    <w:rsid w:val="00963077"/>
    <w:rsid w:val="00981F1A"/>
    <w:rsid w:val="00994221"/>
    <w:rsid w:val="009C0B45"/>
    <w:rsid w:val="009E4CAB"/>
    <w:rsid w:val="00A01BCD"/>
    <w:rsid w:val="00A50EA3"/>
    <w:rsid w:val="00A578FF"/>
    <w:rsid w:val="00B01C27"/>
    <w:rsid w:val="00B11961"/>
    <w:rsid w:val="00B153C6"/>
    <w:rsid w:val="00BE2313"/>
    <w:rsid w:val="00C40435"/>
    <w:rsid w:val="00C47A8A"/>
    <w:rsid w:val="00C63025"/>
    <w:rsid w:val="00C76A7E"/>
    <w:rsid w:val="00C82172"/>
    <w:rsid w:val="00CA0DC7"/>
    <w:rsid w:val="00CA5568"/>
    <w:rsid w:val="00CD7E7E"/>
    <w:rsid w:val="00CF5A5E"/>
    <w:rsid w:val="00D17988"/>
    <w:rsid w:val="00D2623A"/>
    <w:rsid w:val="00D2741F"/>
    <w:rsid w:val="00D56774"/>
    <w:rsid w:val="00DC0442"/>
    <w:rsid w:val="00DE1F31"/>
    <w:rsid w:val="00DE2091"/>
    <w:rsid w:val="00DF464C"/>
    <w:rsid w:val="00E045EB"/>
    <w:rsid w:val="00EB2A85"/>
    <w:rsid w:val="00F424F8"/>
    <w:rsid w:val="00FB442F"/>
    <w:rsid w:val="00FC2437"/>
    <w:rsid w:val="00FE20B0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5794"/>
  <w15:docId w15:val="{3946F3E3-824C-461C-AB17-6D597A41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A3"/>
    <w:pPr>
      <w:spacing w:line="240" w:lineRule="auto"/>
      <w:jc w:val="both"/>
    </w:pPr>
    <w:rPr>
      <w:rFonts w:ascii="Times New Roman" w:eastAsia="Constant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50EA3"/>
    <w:pPr>
      <w:keepNext/>
      <w:keepLines/>
      <w:spacing w:before="480" w:after="0"/>
      <w:outlineLvl w:val="0"/>
    </w:pPr>
    <w:rPr>
      <w:rFonts w:ascii="Constantia" w:eastAsia="Times New Roman" w:hAnsi="Constantia"/>
      <w:b/>
      <w:bCs/>
      <w:color w:val="365F91"/>
      <w:sz w:val="20"/>
      <w:szCs w:val="28"/>
    </w:rPr>
  </w:style>
  <w:style w:type="paragraph" w:styleId="2">
    <w:name w:val="heading 2"/>
    <w:basedOn w:val="a"/>
    <w:next w:val="a"/>
    <w:link w:val="20"/>
    <w:qFormat/>
    <w:rsid w:val="00A50EA3"/>
    <w:pPr>
      <w:keepNext/>
      <w:spacing w:after="0"/>
      <w:outlineLvl w:val="1"/>
    </w:pPr>
    <w:rPr>
      <w:rFonts w:eastAsia="Times New Roman"/>
      <w:b/>
      <w:i/>
      <w:iCs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A3"/>
    <w:rPr>
      <w:rFonts w:ascii="Constantia" w:eastAsia="Times New Roman" w:hAnsi="Constantia" w:cs="Times New Roman"/>
      <w:b/>
      <w:bCs/>
      <w:color w:val="365F91"/>
      <w:sz w:val="20"/>
      <w:szCs w:val="28"/>
    </w:rPr>
  </w:style>
  <w:style w:type="character" w:customStyle="1" w:styleId="20">
    <w:name w:val="Заголовок 2 Знак"/>
    <w:basedOn w:val="a0"/>
    <w:link w:val="2"/>
    <w:rsid w:val="00A50EA3"/>
    <w:rPr>
      <w:rFonts w:ascii="Times New Roman" w:eastAsia="Times New Roman" w:hAnsi="Times New Roman" w:cs="Times New Roman"/>
      <w:b/>
      <w:i/>
      <w:i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VOV-School</dc:creator>
  <cp:lastModifiedBy>Administrator</cp:lastModifiedBy>
  <cp:revision>5</cp:revision>
  <cp:lastPrinted>2021-09-27T04:55:00Z</cp:lastPrinted>
  <dcterms:created xsi:type="dcterms:W3CDTF">2024-08-31T19:42:00Z</dcterms:created>
  <dcterms:modified xsi:type="dcterms:W3CDTF">2024-12-23T19:32:00Z</dcterms:modified>
</cp:coreProperties>
</file>